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CDC2" w14:textId="0C0F36B5" w:rsidR="0097566E" w:rsidRPr="00C8214F" w:rsidRDefault="0038763E" w:rsidP="0038763E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C8214F">
        <w:rPr>
          <w:rFonts w:ascii="Arial" w:hAnsi="Arial" w:cs="Arial"/>
          <w:b/>
          <w:bCs/>
          <w:sz w:val="28"/>
          <w:szCs w:val="28"/>
        </w:rPr>
        <w:t>KLAS Users’ Group Officers’ Meeting Notes</w:t>
      </w:r>
      <w:r w:rsidR="007D6859">
        <w:rPr>
          <w:rFonts w:ascii="Arial" w:hAnsi="Arial" w:cs="Arial"/>
          <w:b/>
          <w:bCs/>
          <w:sz w:val="28"/>
          <w:szCs w:val="28"/>
        </w:rPr>
        <w:t xml:space="preserve"> 7/21/2022</w:t>
      </w:r>
    </w:p>
    <w:p w14:paraId="0F192D4E" w14:textId="53EBD011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89A0800" w14:textId="083E6189" w:rsidR="0038763E" w:rsidRPr="00C8214F" w:rsidRDefault="0038763E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Attendees:</w:t>
      </w:r>
    </w:p>
    <w:p w14:paraId="5C306789" w14:textId="4800D766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3543BB8" w14:textId="56583282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Michael Lang, State Library of Kansas, Talking Books Service, President</w:t>
      </w:r>
    </w:p>
    <w:p w14:paraId="6F49E12B" w14:textId="77777777" w:rsidR="00E33D6E" w:rsidRPr="00C8214F" w:rsidRDefault="00E33D6E" w:rsidP="00E33D6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Jared Leslie, Foundation for Blind Children (Arizona), Vice President</w:t>
      </w:r>
    </w:p>
    <w:p w14:paraId="390F6EFF" w14:textId="70740A50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Tony Bucci, Arizona Talking Book Library, Secretary</w:t>
      </w:r>
    </w:p>
    <w:p w14:paraId="5D4B8A33" w14:textId="77777777" w:rsidR="00525CF1" w:rsidRDefault="00525CF1" w:rsidP="00525C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Andrea Callicutt, Keystone Systems</w:t>
      </w:r>
    </w:p>
    <w:p w14:paraId="725E5249" w14:textId="3827D301" w:rsidR="0010406E" w:rsidRPr="00C8214F" w:rsidRDefault="0010406E" w:rsidP="00525C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Crystal Grimes</w:t>
      </w:r>
      <w:r w:rsidR="0015728A">
        <w:rPr>
          <w:rFonts w:ascii="Arial" w:hAnsi="Arial" w:cs="Arial"/>
          <w:sz w:val="24"/>
          <w:szCs w:val="24"/>
        </w:rPr>
        <w:t xml:space="preserve">, </w:t>
      </w:r>
      <w:r w:rsidR="00383B0D">
        <w:rPr>
          <w:rFonts w:ascii="Arial" w:hAnsi="Arial" w:cs="Arial"/>
          <w:sz w:val="24"/>
          <w:szCs w:val="24"/>
        </w:rPr>
        <w:t>State Library of Oregon</w:t>
      </w:r>
      <w:r w:rsidR="00EB28C6">
        <w:rPr>
          <w:rFonts w:ascii="Arial" w:hAnsi="Arial" w:cs="Arial"/>
          <w:sz w:val="24"/>
          <w:szCs w:val="24"/>
        </w:rPr>
        <w:t>, Vice President Elect</w:t>
      </w:r>
    </w:p>
    <w:p w14:paraId="539D93B6" w14:textId="77777777" w:rsidR="00F54AF3" w:rsidRPr="00C8214F" w:rsidRDefault="00F54AF3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D4D8B7E" w14:textId="4A49D32F" w:rsidR="008C24F5" w:rsidRPr="00C8214F" w:rsidRDefault="008C24F5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Welcome</w:t>
      </w:r>
      <w:r w:rsidR="00707ED3">
        <w:rPr>
          <w:rFonts w:ascii="Arial" w:hAnsi="Arial" w:cs="Arial"/>
          <w:b/>
          <w:bCs/>
          <w:i/>
          <w:iCs/>
          <w:sz w:val="24"/>
          <w:szCs w:val="24"/>
        </w:rPr>
        <w:t>/Celebrate Successes</w:t>
      </w:r>
    </w:p>
    <w:p w14:paraId="757D26F3" w14:textId="5D4C2F43" w:rsidR="008C24F5" w:rsidRPr="00C8214F" w:rsidRDefault="008C24F5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47277DAD" w14:textId="3E6C68FD" w:rsidR="00E77D44" w:rsidRPr="00A77141" w:rsidRDefault="00567C78" w:rsidP="00E77D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Michael announced a new state librarian and removal of old book stacks. </w:t>
      </w:r>
      <w:r w:rsidR="00F81DD0">
        <w:rPr>
          <w:rFonts w:ascii="Arial" w:hAnsi="Arial" w:cs="Arial"/>
          <w:sz w:val="24"/>
          <w:szCs w:val="24"/>
        </w:rPr>
        <w:t>Drea mentioned new customer support person, Katharina.</w:t>
      </w:r>
      <w:r w:rsidR="00AD74A6">
        <w:rPr>
          <w:rFonts w:ascii="Arial" w:hAnsi="Arial" w:cs="Arial"/>
          <w:sz w:val="24"/>
          <w:szCs w:val="24"/>
        </w:rPr>
        <w:t xml:space="preserve"> Drea’s new title is director of marketing, sales</w:t>
      </w:r>
      <w:r w:rsidR="00203C86">
        <w:rPr>
          <w:rFonts w:ascii="Arial" w:hAnsi="Arial" w:cs="Arial"/>
          <w:sz w:val="24"/>
          <w:szCs w:val="24"/>
        </w:rPr>
        <w:t>,</w:t>
      </w:r>
      <w:r w:rsidR="002D661F">
        <w:rPr>
          <w:rFonts w:ascii="Arial" w:hAnsi="Arial" w:cs="Arial"/>
          <w:sz w:val="24"/>
          <w:szCs w:val="24"/>
        </w:rPr>
        <w:t xml:space="preserve"> and communications.</w:t>
      </w:r>
      <w:r w:rsidR="00AD74A6">
        <w:rPr>
          <w:rFonts w:ascii="Arial" w:hAnsi="Arial" w:cs="Arial"/>
          <w:sz w:val="24"/>
          <w:szCs w:val="24"/>
        </w:rPr>
        <w:t xml:space="preserve"> </w:t>
      </w:r>
      <w:r w:rsidR="00203C86">
        <w:rPr>
          <w:rFonts w:ascii="Arial" w:hAnsi="Arial" w:cs="Arial"/>
          <w:sz w:val="24"/>
          <w:szCs w:val="24"/>
        </w:rPr>
        <w:t>Tony announced staff</w:t>
      </w:r>
      <w:r w:rsidR="004509C9">
        <w:rPr>
          <w:rFonts w:ascii="Arial" w:hAnsi="Arial" w:cs="Arial"/>
          <w:sz w:val="24"/>
          <w:szCs w:val="24"/>
        </w:rPr>
        <w:t xml:space="preserve"> promotions for Administrator and Assistant.  </w:t>
      </w:r>
      <w:r w:rsidR="00C52E9B">
        <w:rPr>
          <w:rFonts w:ascii="Arial" w:hAnsi="Arial" w:cs="Arial"/>
          <w:sz w:val="24"/>
          <w:szCs w:val="24"/>
        </w:rPr>
        <w:t xml:space="preserve">Jared </w:t>
      </w:r>
      <w:r w:rsidR="0011187A">
        <w:rPr>
          <w:rFonts w:ascii="Arial" w:hAnsi="Arial" w:cs="Arial"/>
          <w:sz w:val="24"/>
          <w:szCs w:val="24"/>
        </w:rPr>
        <w:t>said he is attending a conference in St. Louis.  Crystal</w:t>
      </w:r>
      <w:r w:rsidR="00827687">
        <w:rPr>
          <w:rFonts w:ascii="Arial" w:hAnsi="Arial" w:cs="Arial"/>
          <w:sz w:val="24"/>
          <w:szCs w:val="24"/>
        </w:rPr>
        <w:t xml:space="preserve"> mentioned interviews for circulation technician</w:t>
      </w:r>
      <w:r w:rsidR="00A137DF">
        <w:rPr>
          <w:rFonts w:ascii="Arial" w:hAnsi="Arial" w:cs="Arial"/>
          <w:sz w:val="24"/>
          <w:szCs w:val="24"/>
        </w:rPr>
        <w:t>, and all DBs have been returned to NLS.</w:t>
      </w:r>
    </w:p>
    <w:p w14:paraId="26025D10" w14:textId="43B8F83E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A183CAA" w14:textId="24D13264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NLS Vendors Call Update</w:t>
      </w:r>
    </w:p>
    <w:p w14:paraId="0886FD2C" w14:textId="3DAB4877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33AE1378" w14:textId="157FD0FB" w:rsidR="008F3BAD" w:rsidRPr="008F3BAD" w:rsidRDefault="00A82576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Michael was unable to </w:t>
      </w:r>
      <w:r w:rsidR="007C32D6">
        <w:rPr>
          <w:rFonts w:ascii="Arial" w:hAnsi="Arial" w:cs="Arial"/>
          <w:sz w:val="24"/>
          <w:szCs w:val="24"/>
        </w:rPr>
        <w:t>attend but</w:t>
      </w:r>
      <w:r>
        <w:rPr>
          <w:rFonts w:ascii="Arial" w:hAnsi="Arial" w:cs="Arial"/>
          <w:sz w:val="24"/>
          <w:szCs w:val="24"/>
        </w:rPr>
        <w:t xml:space="preserve"> did not see anything in the notes of importance</w:t>
      </w:r>
      <w:r w:rsidR="004E7926">
        <w:rPr>
          <w:rFonts w:ascii="Arial" w:hAnsi="Arial" w:cs="Arial"/>
          <w:sz w:val="24"/>
          <w:szCs w:val="24"/>
        </w:rPr>
        <w:t>.</w:t>
      </w:r>
      <w:r w:rsidR="007C32D6">
        <w:rPr>
          <w:rFonts w:ascii="Arial" w:hAnsi="Arial" w:cs="Arial"/>
          <w:sz w:val="24"/>
          <w:szCs w:val="24"/>
        </w:rPr>
        <w:t xml:space="preserve">  He explained the reason for the meeting for Crystal’s benefit.</w:t>
      </w:r>
    </w:p>
    <w:p w14:paraId="2D52EF3C" w14:textId="77777777" w:rsidR="006009E7" w:rsidRPr="00C8214F" w:rsidRDefault="006009E7" w:rsidP="006009E7">
      <w:pPr>
        <w:pStyle w:val="NoSpacing"/>
        <w:rPr>
          <w:rFonts w:ascii="Arial" w:hAnsi="Arial" w:cs="Arial"/>
          <w:sz w:val="24"/>
          <w:szCs w:val="24"/>
        </w:rPr>
      </w:pPr>
    </w:p>
    <w:p w14:paraId="61B09401" w14:textId="28424B8D" w:rsidR="006009E7" w:rsidRPr="00C8214F" w:rsidRDefault="006009E7" w:rsidP="006009E7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Program Committee Update</w:t>
      </w:r>
    </w:p>
    <w:p w14:paraId="4E2AE7F1" w14:textId="77777777" w:rsidR="006009E7" w:rsidRDefault="006009E7" w:rsidP="006009E7">
      <w:pPr>
        <w:pStyle w:val="NoSpacing"/>
        <w:rPr>
          <w:rFonts w:ascii="Arial" w:hAnsi="Arial" w:cs="Arial"/>
          <w:sz w:val="24"/>
          <w:szCs w:val="24"/>
        </w:rPr>
      </w:pPr>
    </w:p>
    <w:p w14:paraId="3900AF9F" w14:textId="4BAC91B0" w:rsidR="009D020B" w:rsidRPr="00315361" w:rsidRDefault="00DB455D" w:rsidP="006009E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Jared reached out to several </w:t>
      </w:r>
      <w:r w:rsidR="0084497D">
        <w:rPr>
          <w:rFonts w:ascii="Arial" w:hAnsi="Arial" w:cs="Arial"/>
          <w:sz w:val="24"/>
          <w:szCs w:val="24"/>
        </w:rPr>
        <w:t>states for a J</w:t>
      </w:r>
      <w:r w:rsidR="00483CDD">
        <w:rPr>
          <w:rFonts w:ascii="Arial" w:hAnsi="Arial" w:cs="Arial"/>
          <w:sz w:val="24"/>
          <w:szCs w:val="24"/>
        </w:rPr>
        <w:t>uly</w:t>
      </w:r>
      <w:r w:rsidR="0084497D">
        <w:rPr>
          <w:rFonts w:ascii="Arial" w:hAnsi="Arial" w:cs="Arial"/>
          <w:sz w:val="24"/>
          <w:szCs w:val="24"/>
        </w:rPr>
        <w:t xml:space="preserve"> IRC </w:t>
      </w:r>
      <w:r w:rsidR="00666757">
        <w:rPr>
          <w:rFonts w:ascii="Arial" w:hAnsi="Arial" w:cs="Arial"/>
          <w:sz w:val="24"/>
          <w:szCs w:val="24"/>
        </w:rPr>
        <w:t>program but</w:t>
      </w:r>
      <w:r w:rsidR="0084497D">
        <w:rPr>
          <w:rFonts w:ascii="Arial" w:hAnsi="Arial" w:cs="Arial"/>
          <w:sz w:val="24"/>
          <w:szCs w:val="24"/>
        </w:rPr>
        <w:t xml:space="preserve"> could not coor</w:t>
      </w:r>
      <w:r w:rsidR="003708AF">
        <w:rPr>
          <w:rFonts w:ascii="Arial" w:hAnsi="Arial" w:cs="Arial"/>
          <w:sz w:val="24"/>
          <w:szCs w:val="24"/>
        </w:rPr>
        <w:t xml:space="preserve">dinate a date. </w:t>
      </w:r>
      <w:r w:rsidR="00A021B0">
        <w:rPr>
          <w:rFonts w:ascii="Arial" w:hAnsi="Arial" w:cs="Arial"/>
          <w:sz w:val="24"/>
          <w:szCs w:val="24"/>
        </w:rPr>
        <w:t>So,</w:t>
      </w:r>
      <w:r w:rsidR="003708AF">
        <w:rPr>
          <w:rFonts w:ascii="Arial" w:hAnsi="Arial" w:cs="Arial"/>
          <w:sz w:val="24"/>
          <w:szCs w:val="24"/>
        </w:rPr>
        <w:t xml:space="preserve"> Jared will do a blog post encompassing information from the various states </w:t>
      </w:r>
      <w:r w:rsidR="00483455">
        <w:rPr>
          <w:rFonts w:ascii="Arial" w:hAnsi="Arial" w:cs="Arial"/>
          <w:sz w:val="24"/>
          <w:szCs w:val="24"/>
        </w:rPr>
        <w:t xml:space="preserve">about end of year close out and </w:t>
      </w:r>
      <w:r w:rsidR="001358A1">
        <w:rPr>
          <w:rFonts w:ascii="Arial" w:hAnsi="Arial" w:cs="Arial"/>
          <w:sz w:val="24"/>
          <w:szCs w:val="24"/>
        </w:rPr>
        <w:t>what to do to prep for beginning of new school year.</w:t>
      </w:r>
      <w:r w:rsidR="00547774">
        <w:rPr>
          <w:rFonts w:ascii="Arial" w:hAnsi="Arial" w:cs="Arial"/>
          <w:sz w:val="24"/>
          <w:szCs w:val="24"/>
        </w:rPr>
        <w:t xml:space="preserve"> </w:t>
      </w:r>
      <w:r w:rsidR="00C67B3D">
        <w:rPr>
          <w:rFonts w:ascii="Arial" w:hAnsi="Arial" w:cs="Arial"/>
          <w:sz w:val="24"/>
          <w:szCs w:val="24"/>
        </w:rPr>
        <w:t>O</w:t>
      </w:r>
      <w:r w:rsidR="00455A7F">
        <w:rPr>
          <w:rFonts w:ascii="Arial" w:hAnsi="Arial" w:cs="Arial"/>
          <w:sz w:val="24"/>
          <w:szCs w:val="24"/>
        </w:rPr>
        <w:t xml:space="preserve">n </w:t>
      </w:r>
      <w:r w:rsidR="00483CDD">
        <w:rPr>
          <w:rFonts w:ascii="Arial" w:hAnsi="Arial" w:cs="Arial"/>
          <w:sz w:val="24"/>
          <w:szCs w:val="24"/>
        </w:rPr>
        <w:t>August</w:t>
      </w:r>
      <w:r w:rsidR="00C67B3D">
        <w:rPr>
          <w:rFonts w:ascii="Arial" w:hAnsi="Arial" w:cs="Arial"/>
          <w:sz w:val="24"/>
          <w:szCs w:val="24"/>
        </w:rPr>
        <w:t xml:space="preserve"> 25</w:t>
      </w:r>
      <w:r w:rsidR="00455A7F">
        <w:rPr>
          <w:rFonts w:ascii="Arial" w:hAnsi="Arial" w:cs="Arial"/>
          <w:sz w:val="24"/>
          <w:szCs w:val="24"/>
        </w:rPr>
        <w:t>, there will be a</w:t>
      </w:r>
      <w:r w:rsidR="00483CDD">
        <w:rPr>
          <w:rFonts w:ascii="Arial" w:hAnsi="Arial" w:cs="Arial"/>
          <w:sz w:val="24"/>
          <w:szCs w:val="24"/>
        </w:rPr>
        <w:t xml:space="preserve"> </w:t>
      </w:r>
      <w:r w:rsidR="009703D7">
        <w:rPr>
          <w:rFonts w:ascii="Arial" w:hAnsi="Arial" w:cs="Arial"/>
          <w:sz w:val="24"/>
          <w:szCs w:val="24"/>
        </w:rPr>
        <w:t xml:space="preserve">discussion of </w:t>
      </w:r>
      <w:r w:rsidR="00547774">
        <w:rPr>
          <w:rFonts w:ascii="Arial" w:hAnsi="Arial" w:cs="Arial"/>
          <w:sz w:val="24"/>
          <w:szCs w:val="24"/>
        </w:rPr>
        <w:t>Talking Book Topics</w:t>
      </w:r>
      <w:r w:rsidR="009703D7">
        <w:rPr>
          <w:rFonts w:ascii="Arial" w:hAnsi="Arial" w:cs="Arial"/>
          <w:sz w:val="24"/>
          <w:szCs w:val="24"/>
        </w:rPr>
        <w:t xml:space="preserve"> </w:t>
      </w:r>
      <w:r w:rsidR="00280519">
        <w:rPr>
          <w:rFonts w:ascii="Arial" w:hAnsi="Arial" w:cs="Arial"/>
          <w:sz w:val="24"/>
          <w:szCs w:val="24"/>
        </w:rPr>
        <w:t xml:space="preserve">transition </w:t>
      </w:r>
      <w:r w:rsidR="009703D7">
        <w:rPr>
          <w:rFonts w:ascii="Arial" w:hAnsi="Arial" w:cs="Arial"/>
          <w:sz w:val="24"/>
          <w:szCs w:val="24"/>
        </w:rPr>
        <w:t>from print</w:t>
      </w:r>
      <w:r w:rsidR="00455A7F">
        <w:rPr>
          <w:rFonts w:ascii="Arial" w:hAnsi="Arial" w:cs="Arial"/>
          <w:sz w:val="24"/>
          <w:szCs w:val="24"/>
        </w:rPr>
        <w:t xml:space="preserve">. In </w:t>
      </w:r>
      <w:r w:rsidR="00547774">
        <w:rPr>
          <w:rFonts w:ascii="Arial" w:hAnsi="Arial" w:cs="Arial"/>
          <w:sz w:val="24"/>
          <w:szCs w:val="24"/>
        </w:rPr>
        <w:t>September</w:t>
      </w:r>
      <w:r w:rsidR="00455A7F">
        <w:rPr>
          <w:rFonts w:ascii="Arial" w:hAnsi="Arial" w:cs="Arial"/>
          <w:sz w:val="24"/>
          <w:szCs w:val="24"/>
        </w:rPr>
        <w:t xml:space="preserve">, </w:t>
      </w:r>
      <w:r w:rsidR="00483CDD">
        <w:rPr>
          <w:rFonts w:ascii="Arial" w:hAnsi="Arial" w:cs="Arial"/>
          <w:sz w:val="24"/>
          <w:szCs w:val="24"/>
        </w:rPr>
        <w:t xml:space="preserve">Keystone </w:t>
      </w:r>
      <w:r w:rsidR="00455A7F">
        <w:rPr>
          <w:rFonts w:ascii="Arial" w:hAnsi="Arial" w:cs="Arial"/>
          <w:sz w:val="24"/>
          <w:szCs w:val="24"/>
        </w:rPr>
        <w:t xml:space="preserve">will present a </w:t>
      </w:r>
      <w:r w:rsidR="00483CDD">
        <w:rPr>
          <w:rFonts w:ascii="Arial" w:hAnsi="Arial" w:cs="Arial"/>
          <w:sz w:val="24"/>
          <w:szCs w:val="24"/>
        </w:rPr>
        <w:t>preview of Web O</w:t>
      </w:r>
      <w:r w:rsidR="00870BBD">
        <w:rPr>
          <w:rFonts w:ascii="Arial" w:hAnsi="Arial" w:cs="Arial"/>
          <w:sz w:val="24"/>
          <w:szCs w:val="24"/>
        </w:rPr>
        <w:t>PAC</w:t>
      </w:r>
      <w:r w:rsidR="00483CDD">
        <w:rPr>
          <w:rFonts w:ascii="Arial" w:hAnsi="Arial" w:cs="Arial"/>
          <w:sz w:val="24"/>
          <w:szCs w:val="24"/>
        </w:rPr>
        <w:t xml:space="preserve"> redesign.</w:t>
      </w:r>
    </w:p>
    <w:p w14:paraId="38F70C43" w14:textId="789E3ED4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9DD38B5" w14:textId="5ED9646D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KDAC Update</w:t>
      </w:r>
    </w:p>
    <w:p w14:paraId="54EE9292" w14:textId="05041FD0" w:rsidR="00E00BE1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3C16B1EB" w14:textId="6AB35ABF" w:rsidR="003D378E" w:rsidRPr="006C241A" w:rsidRDefault="009703D7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RLSA integration</w:t>
      </w:r>
      <w:r w:rsidR="00280519">
        <w:rPr>
          <w:rFonts w:ascii="Arial" w:hAnsi="Arial" w:cs="Arial"/>
          <w:sz w:val="24"/>
          <w:szCs w:val="24"/>
        </w:rPr>
        <w:t xml:space="preserve"> is </w:t>
      </w:r>
      <w:r w:rsidR="00AD0F96">
        <w:rPr>
          <w:rFonts w:ascii="Arial" w:hAnsi="Arial" w:cs="Arial"/>
          <w:sz w:val="24"/>
          <w:szCs w:val="24"/>
        </w:rPr>
        <w:t>continuing,</w:t>
      </w:r>
      <w:r w:rsidR="00280519">
        <w:rPr>
          <w:rFonts w:ascii="Arial" w:hAnsi="Arial" w:cs="Arial"/>
          <w:sz w:val="24"/>
          <w:szCs w:val="24"/>
        </w:rPr>
        <w:t xml:space="preserve"> </w:t>
      </w:r>
      <w:r w:rsidR="00724DEE">
        <w:rPr>
          <w:rFonts w:ascii="Arial" w:hAnsi="Arial" w:cs="Arial"/>
          <w:sz w:val="24"/>
          <w:szCs w:val="24"/>
        </w:rPr>
        <w:t xml:space="preserve">and customers will </w:t>
      </w:r>
      <w:r w:rsidR="0058703F">
        <w:rPr>
          <w:rFonts w:ascii="Arial" w:hAnsi="Arial" w:cs="Arial"/>
          <w:sz w:val="24"/>
          <w:szCs w:val="24"/>
        </w:rPr>
        <w:t>now submit reports using the new process.</w:t>
      </w:r>
      <w:r w:rsidR="00280519">
        <w:rPr>
          <w:rFonts w:ascii="Arial" w:hAnsi="Arial" w:cs="Arial"/>
          <w:sz w:val="24"/>
          <w:szCs w:val="24"/>
        </w:rPr>
        <w:t xml:space="preserve"> </w:t>
      </w:r>
      <w:r w:rsidR="00AD0F96">
        <w:rPr>
          <w:rFonts w:ascii="Arial" w:hAnsi="Arial" w:cs="Arial"/>
          <w:sz w:val="24"/>
          <w:szCs w:val="24"/>
        </w:rPr>
        <w:t>KLAS</w:t>
      </w:r>
      <w:r w:rsidR="001A37A3">
        <w:rPr>
          <w:rFonts w:ascii="Arial" w:hAnsi="Arial" w:cs="Arial"/>
          <w:sz w:val="24"/>
          <w:szCs w:val="24"/>
        </w:rPr>
        <w:t xml:space="preserve"> tested a new version of WooCommerce, and customers who use it will be updated.</w:t>
      </w:r>
      <w:r w:rsidR="00C750DB">
        <w:rPr>
          <w:rFonts w:ascii="Arial" w:hAnsi="Arial" w:cs="Arial"/>
          <w:sz w:val="24"/>
          <w:szCs w:val="24"/>
        </w:rPr>
        <w:t xml:space="preserve"> </w:t>
      </w:r>
      <w:r w:rsidR="00A67261">
        <w:rPr>
          <w:rFonts w:ascii="Arial" w:hAnsi="Arial" w:cs="Arial"/>
          <w:sz w:val="24"/>
          <w:szCs w:val="24"/>
        </w:rPr>
        <w:t xml:space="preserve">Other keystone discussion included: </w:t>
      </w:r>
      <w:r w:rsidR="00BF169F">
        <w:rPr>
          <w:rFonts w:ascii="Arial" w:hAnsi="Arial" w:cs="Arial"/>
          <w:sz w:val="24"/>
          <w:szCs w:val="24"/>
        </w:rPr>
        <w:t>handling of pen</w:t>
      </w:r>
      <w:r w:rsidR="00B01FCF">
        <w:rPr>
          <w:rFonts w:ascii="Arial" w:hAnsi="Arial" w:cs="Arial"/>
          <w:sz w:val="24"/>
          <w:szCs w:val="24"/>
        </w:rPr>
        <w:t>d</w:t>
      </w:r>
      <w:r w:rsidR="00BF169F">
        <w:rPr>
          <w:rFonts w:ascii="Arial" w:hAnsi="Arial" w:cs="Arial"/>
          <w:sz w:val="24"/>
          <w:szCs w:val="24"/>
        </w:rPr>
        <w:t>ing orders for withdrawn and deceased patrons; handling of duplication info for transferred patrons</w:t>
      </w:r>
      <w:r w:rsidR="00B01FCF">
        <w:rPr>
          <w:rFonts w:ascii="Arial" w:hAnsi="Arial" w:cs="Arial"/>
          <w:sz w:val="24"/>
          <w:szCs w:val="24"/>
        </w:rPr>
        <w:t xml:space="preserve"> (would more info</w:t>
      </w:r>
      <w:r w:rsidR="00386F95">
        <w:rPr>
          <w:rFonts w:ascii="Arial" w:hAnsi="Arial" w:cs="Arial"/>
          <w:sz w:val="24"/>
          <w:szCs w:val="24"/>
        </w:rPr>
        <w:t xml:space="preserve"> be helpful</w:t>
      </w:r>
      <w:r w:rsidR="0048537E">
        <w:rPr>
          <w:rFonts w:ascii="Arial" w:hAnsi="Arial" w:cs="Arial"/>
          <w:sz w:val="24"/>
          <w:szCs w:val="24"/>
        </w:rPr>
        <w:t>?</w:t>
      </w:r>
      <w:r w:rsidR="00386F95">
        <w:rPr>
          <w:rFonts w:ascii="Arial" w:hAnsi="Arial" w:cs="Arial"/>
          <w:sz w:val="24"/>
          <w:szCs w:val="24"/>
        </w:rPr>
        <w:t>); and tracking which Scribe unit duplicated an orde</w:t>
      </w:r>
      <w:r w:rsidR="00B94496">
        <w:rPr>
          <w:rFonts w:ascii="Arial" w:hAnsi="Arial" w:cs="Arial"/>
          <w:sz w:val="24"/>
          <w:szCs w:val="24"/>
        </w:rPr>
        <w:t>r, so that errors could be</w:t>
      </w:r>
      <w:r w:rsidR="00F74732">
        <w:rPr>
          <w:rFonts w:ascii="Arial" w:hAnsi="Arial" w:cs="Arial"/>
          <w:sz w:val="24"/>
          <w:szCs w:val="24"/>
        </w:rPr>
        <w:t xml:space="preserve"> addressed.</w:t>
      </w:r>
      <w:r w:rsidR="00E73D38">
        <w:rPr>
          <w:rFonts w:ascii="Arial" w:hAnsi="Arial" w:cs="Arial"/>
          <w:sz w:val="24"/>
          <w:szCs w:val="24"/>
        </w:rPr>
        <w:t xml:space="preserve"> </w:t>
      </w:r>
      <w:r w:rsidR="00EB6532">
        <w:rPr>
          <w:rFonts w:ascii="Arial" w:hAnsi="Arial" w:cs="Arial"/>
          <w:sz w:val="24"/>
          <w:szCs w:val="24"/>
        </w:rPr>
        <w:t>There were some requests from network libraries:</w:t>
      </w:r>
      <w:r w:rsidR="009148B5">
        <w:rPr>
          <w:rFonts w:ascii="Arial" w:hAnsi="Arial" w:cs="Arial"/>
          <w:sz w:val="24"/>
          <w:szCs w:val="24"/>
        </w:rPr>
        <w:t xml:space="preserve"> </w:t>
      </w:r>
      <w:r w:rsidR="003D38CF">
        <w:rPr>
          <w:rFonts w:ascii="Arial" w:hAnsi="Arial" w:cs="Arial"/>
          <w:sz w:val="24"/>
          <w:szCs w:val="24"/>
        </w:rPr>
        <w:t xml:space="preserve">1) </w:t>
      </w:r>
      <w:r w:rsidR="009148B5">
        <w:rPr>
          <w:rFonts w:ascii="Arial" w:hAnsi="Arial" w:cs="Arial"/>
          <w:sz w:val="24"/>
          <w:szCs w:val="24"/>
        </w:rPr>
        <w:t>a “lost” button on the orders tab;</w:t>
      </w:r>
      <w:r w:rsidR="003D38CF">
        <w:rPr>
          <w:rFonts w:ascii="Arial" w:hAnsi="Arial" w:cs="Arial"/>
          <w:sz w:val="24"/>
          <w:szCs w:val="24"/>
        </w:rPr>
        <w:t xml:space="preserve"> 2) </w:t>
      </w:r>
      <w:r w:rsidR="00BD2C7E">
        <w:rPr>
          <w:rFonts w:ascii="Arial" w:hAnsi="Arial" w:cs="Arial"/>
          <w:sz w:val="24"/>
          <w:szCs w:val="24"/>
        </w:rPr>
        <w:t xml:space="preserve">in Quick Request, if a </w:t>
      </w:r>
      <w:r w:rsidR="0048537E">
        <w:rPr>
          <w:rFonts w:ascii="Arial" w:hAnsi="Arial" w:cs="Arial"/>
          <w:sz w:val="24"/>
          <w:szCs w:val="24"/>
        </w:rPr>
        <w:t xml:space="preserve">book is already in Service Queue, could it be moved to top of list?; </w:t>
      </w:r>
      <w:r w:rsidR="003D38CF">
        <w:rPr>
          <w:rFonts w:ascii="Arial" w:hAnsi="Arial" w:cs="Arial"/>
          <w:sz w:val="24"/>
          <w:szCs w:val="24"/>
        </w:rPr>
        <w:t xml:space="preserve">3) </w:t>
      </w:r>
      <w:r w:rsidR="0048537E">
        <w:rPr>
          <w:rFonts w:ascii="Arial" w:hAnsi="Arial" w:cs="Arial"/>
          <w:sz w:val="24"/>
          <w:szCs w:val="24"/>
        </w:rPr>
        <w:t>when there is an error when a book cannot be added to Service Queue due to no eDoc, can there be an option to add to Reserves?</w:t>
      </w:r>
      <w:r w:rsidR="00B441FC">
        <w:rPr>
          <w:rFonts w:ascii="Arial" w:hAnsi="Arial" w:cs="Arial"/>
          <w:sz w:val="24"/>
          <w:szCs w:val="24"/>
        </w:rPr>
        <w:t xml:space="preserve"> Finally, there was </w:t>
      </w:r>
      <w:r w:rsidR="0048537E">
        <w:rPr>
          <w:rFonts w:ascii="Arial" w:hAnsi="Arial" w:cs="Arial"/>
          <w:sz w:val="24"/>
          <w:szCs w:val="24"/>
        </w:rPr>
        <w:t>more</w:t>
      </w:r>
      <w:r w:rsidR="00B441FC">
        <w:rPr>
          <w:rFonts w:ascii="Arial" w:hAnsi="Arial" w:cs="Arial"/>
          <w:sz w:val="24"/>
          <w:szCs w:val="24"/>
        </w:rPr>
        <w:t xml:space="preserve"> discussion on the results of the recent user survey.</w:t>
      </w:r>
    </w:p>
    <w:p w14:paraId="747ADA26" w14:textId="2EB2AE5E" w:rsidR="00EC1157" w:rsidRDefault="00EC1157" w:rsidP="00EC1157">
      <w:pPr>
        <w:pStyle w:val="NoSpacing"/>
        <w:rPr>
          <w:rFonts w:ascii="Arial" w:hAnsi="Arial" w:cs="Arial"/>
          <w:sz w:val="24"/>
          <w:szCs w:val="24"/>
        </w:rPr>
      </w:pPr>
    </w:p>
    <w:p w14:paraId="17D81355" w14:textId="77777777" w:rsidR="00AE0D6E" w:rsidRPr="00C8214F" w:rsidRDefault="00AE0D6E" w:rsidP="00EC1157">
      <w:pPr>
        <w:pStyle w:val="NoSpacing"/>
        <w:rPr>
          <w:rFonts w:ascii="Arial" w:hAnsi="Arial" w:cs="Arial"/>
          <w:sz w:val="24"/>
          <w:szCs w:val="24"/>
        </w:rPr>
      </w:pPr>
    </w:p>
    <w:p w14:paraId="280FC85C" w14:textId="1E3D62D1" w:rsidR="00EC1157" w:rsidRPr="00C8214F" w:rsidRDefault="00EC1157" w:rsidP="00EC1157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Logistics</w:t>
      </w: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 xml:space="preserve"> Committee Update</w:t>
      </w:r>
    </w:p>
    <w:p w14:paraId="00864246" w14:textId="77777777" w:rsidR="00EC1157" w:rsidRDefault="00EC1157" w:rsidP="00EC1157">
      <w:pPr>
        <w:pStyle w:val="NoSpacing"/>
        <w:rPr>
          <w:rFonts w:ascii="Arial" w:hAnsi="Arial" w:cs="Arial"/>
          <w:sz w:val="24"/>
          <w:szCs w:val="24"/>
        </w:rPr>
      </w:pPr>
    </w:p>
    <w:p w14:paraId="0ADA0B4D" w14:textId="2533EE3A" w:rsidR="003C7028" w:rsidRDefault="0048537E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Drea reported that the weeks of </w:t>
      </w:r>
      <w:r w:rsidR="00DA6024">
        <w:rPr>
          <w:rFonts w:ascii="Arial" w:hAnsi="Arial" w:cs="Arial"/>
          <w:sz w:val="24"/>
          <w:szCs w:val="24"/>
        </w:rPr>
        <w:t>March</w:t>
      </w:r>
      <w:r>
        <w:rPr>
          <w:rFonts w:ascii="Arial" w:hAnsi="Arial" w:cs="Arial"/>
          <w:sz w:val="24"/>
          <w:szCs w:val="24"/>
        </w:rPr>
        <w:t xml:space="preserve"> 13</w:t>
      </w:r>
      <w:r w:rsidR="00DA60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</w:t>
      </w:r>
      <w:r w:rsidR="00DA6024">
        <w:rPr>
          <w:rFonts w:ascii="Arial" w:hAnsi="Arial" w:cs="Arial"/>
          <w:sz w:val="24"/>
          <w:szCs w:val="24"/>
        </w:rPr>
        <w:t xml:space="preserve"> July </w:t>
      </w:r>
      <w:r>
        <w:rPr>
          <w:rFonts w:ascii="Arial" w:hAnsi="Arial" w:cs="Arial"/>
          <w:sz w:val="24"/>
          <w:szCs w:val="24"/>
        </w:rPr>
        <w:t>17</w:t>
      </w:r>
      <w:r w:rsidR="008623D3">
        <w:rPr>
          <w:rFonts w:ascii="Arial" w:hAnsi="Arial" w:cs="Arial"/>
          <w:sz w:val="24"/>
          <w:szCs w:val="24"/>
        </w:rPr>
        <w:t>-21</w:t>
      </w:r>
      <w:r>
        <w:rPr>
          <w:rFonts w:ascii="Arial" w:hAnsi="Arial" w:cs="Arial"/>
          <w:sz w:val="24"/>
          <w:szCs w:val="24"/>
        </w:rPr>
        <w:t xml:space="preserve"> are being considered </w:t>
      </w:r>
      <w:r w:rsidR="00DA6024">
        <w:rPr>
          <w:rFonts w:ascii="Arial" w:hAnsi="Arial" w:cs="Arial"/>
          <w:sz w:val="24"/>
          <w:szCs w:val="24"/>
        </w:rPr>
        <w:t>for the</w:t>
      </w:r>
      <w:r>
        <w:rPr>
          <w:rFonts w:ascii="Arial" w:hAnsi="Arial" w:cs="Arial"/>
          <w:sz w:val="24"/>
          <w:szCs w:val="24"/>
        </w:rPr>
        <w:t xml:space="preserve"> 2023</w:t>
      </w:r>
      <w:r w:rsidR="00DA6024">
        <w:rPr>
          <w:rFonts w:ascii="Arial" w:hAnsi="Arial" w:cs="Arial"/>
          <w:sz w:val="24"/>
          <w:szCs w:val="24"/>
        </w:rPr>
        <w:t xml:space="preserve"> KLAS Conference at the Tennessee School for the Blind in Nashville.  </w:t>
      </w:r>
      <w:r w:rsidR="008623D3">
        <w:rPr>
          <w:rFonts w:ascii="Arial" w:hAnsi="Arial" w:cs="Arial"/>
          <w:sz w:val="24"/>
          <w:szCs w:val="24"/>
        </w:rPr>
        <w:t>July is the preferred choice for IRCs</w:t>
      </w:r>
      <w:r w:rsidR="00885D50">
        <w:rPr>
          <w:rFonts w:ascii="Arial" w:hAnsi="Arial" w:cs="Arial"/>
          <w:sz w:val="24"/>
          <w:szCs w:val="24"/>
        </w:rPr>
        <w:t>, and those dates were chosen.  Hotels are being checked.  Planning</w:t>
      </w:r>
      <w:r w:rsidR="00885D50">
        <w:rPr>
          <w:rFonts w:ascii="Arial" w:hAnsi="Arial" w:cs="Arial"/>
          <w:sz w:val="24"/>
          <w:szCs w:val="24"/>
        </w:rPr>
        <w:t xml:space="preserve"> for a hybrid </w:t>
      </w:r>
      <w:r w:rsidR="00885D50">
        <w:rPr>
          <w:rFonts w:ascii="Arial" w:hAnsi="Arial" w:cs="Arial"/>
          <w:sz w:val="24"/>
          <w:szCs w:val="24"/>
        </w:rPr>
        <w:t xml:space="preserve">meeting </w:t>
      </w:r>
      <w:r w:rsidR="00885D50">
        <w:rPr>
          <w:rFonts w:ascii="Arial" w:hAnsi="Arial" w:cs="Arial"/>
          <w:sz w:val="24"/>
          <w:szCs w:val="24"/>
        </w:rPr>
        <w:t xml:space="preserve">setup </w:t>
      </w:r>
      <w:r w:rsidR="00885D50">
        <w:rPr>
          <w:rFonts w:ascii="Arial" w:hAnsi="Arial" w:cs="Arial"/>
          <w:sz w:val="24"/>
          <w:szCs w:val="24"/>
        </w:rPr>
        <w:t xml:space="preserve">and </w:t>
      </w:r>
      <w:r w:rsidR="00885D50">
        <w:rPr>
          <w:rFonts w:ascii="Arial" w:hAnsi="Arial" w:cs="Arial"/>
          <w:sz w:val="24"/>
          <w:szCs w:val="24"/>
        </w:rPr>
        <w:t xml:space="preserve">COVID safety protocols </w:t>
      </w:r>
      <w:r w:rsidR="00885D50">
        <w:rPr>
          <w:rFonts w:ascii="Arial" w:hAnsi="Arial" w:cs="Arial"/>
          <w:sz w:val="24"/>
          <w:szCs w:val="24"/>
        </w:rPr>
        <w:t>are being discussed. There is a large learning curve.</w:t>
      </w:r>
    </w:p>
    <w:p w14:paraId="034FFA5E" w14:textId="77777777" w:rsidR="00EC1157" w:rsidRPr="003C7028" w:rsidRDefault="00EC1157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7FBECE6E" w14:textId="24F1CF79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Keystone Updates</w:t>
      </w:r>
    </w:p>
    <w:p w14:paraId="2DBD2A4C" w14:textId="1F80A16E" w:rsidR="0053544D" w:rsidRPr="00A53070" w:rsidRDefault="0053544D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12D79D6" w14:textId="3654A474" w:rsidR="00A53070" w:rsidRDefault="004F2E56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new customer support person is being trained.  Keystone will exhibit at a conference in Nashville in August and will stay a few extra days for a site visit for the 2023 User Conference.</w:t>
      </w:r>
    </w:p>
    <w:p w14:paraId="140A1967" w14:textId="77777777" w:rsidR="00E91475" w:rsidRPr="00A53070" w:rsidRDefault="00E91475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A4EE47D" w14:textId="365ABD2B" w:rsidR="00544DF7" w:rsidRPr="00C8214F" w:rsidRDefault="00544DF7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Business Items</w:t>
      </w:r>
    </w:p>
    <w:p w14:paraId="5217E0D4" w14:textId="7919066B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DF5DD62" w14:textId="6C3DFA6D" w:rsidR="00D9633E" w:rsidRDefault="004F2E56" w:rsidP="001E4A6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Officer </w:t>
      </w:r>
      <w:r w:rsidR="004A42D3">
        <w:rPr>
          <w:rFonts w:ascii="Arial" w:hAnsi="Arial" w:cs="Arial"/>
          <w:sz w:val="24"/>
          <w:szCs w:val="24"/>
        </w:rPr>
        <w:t>Committee Assignments</w:t>
      </w:r>
      <w:r>
        <w:rPr>
          <w:rFonts w:ascii="Arial" w:hAnsi="Arial" w:cs="Arial"/>
          <w:sz w:val="24"/>
          <w:szCs w:val="24"/>
        </w:rPr>
        <w:t xml:space="preserve"> were discussed</w:t>
      </w:r>
      <w:r w:rsidR="004A42D3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KDAC </w:t>
      </w:r>
      <w:r w:rsidR="00DC58A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4A42D3">
        <w:rPr>
          <w:rFonts w:ascii="Arial" w:hAnsi="Arial" w:cs="Arial"/>
          <w:sz w:val="24"/>
          <w:szCs w:val="24"/>
        </w:rPr>
        <w:t>Crystal</w:t>
      </w:r>
      <w:r w:rsidR="00DC58AB">
        <w:rPr>
          <w:rFonts w:ascii="Arial" w:hAnsi="Arial" w:cs="Arial"/>
          <w:sz w:val="24"/>
          <w:szCs w:val="24"/>
        </w:rPr>
        <w:t xml:space="preserve">, Tony. Program – Jared, Crystal. Logistics – </w:t>
      </w:r>
      <w:r w:rsidR="004A42D3">
        <w:rPr>
          <w:rFonts w:ascii="Arial" w:hAnsi="Arial" w:cs="Arial"/>
          <w:sz w:val="24"/>
          <w:szCs w:val="24"/>
        </w:rPr>
        <w:t>Michael</w:t>
      </w:r>
      <w:r w:rsidR="00DC58AB">
        <w:rPr>
          <w:rFonts w:ascii="Arial" w:hAnsi="Arial" w:cs="Arial"/>
          <w:sz w:val="24"/>
          <w:szCs w:val="24"/>
        </w:rPr>
        <w:t>.</w:t>
      </w:r>
      <w:r w:rsidR="00C20E72">
        <w:rPr>
          <w:rFonts w:ascii="Arial" w:hAnsi="Arial" w:cs="Arial"/>
          <w:sz w:val="24"/>
          <w:szCs w:val="24"/>
        </w:rPr>
        <w:t xml:space="preserve"> </w:t>
      </w:r>
      <w:r w:rsidR="00DC58AB">
        <w:rPr>
          <w:rFonts w:ascii="Arial" w:hAnsi="Arial" w:cs="Arial"/>
          <w:sz w:val="24"/>
          <w:szCs w:val="24"/>
        </w:rPr>
        <w:t>Vendor calls – Michael (for now).</w:t>
      </w:r>
    </w:p>
    <w:p w14:paraId="582E337E" w14:textId="77777777" w:rsidR="00C93ADB" w:rsidRPr="00C8214F" w:rsidRDefault="00C93ADB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F9A9349" w14:textId="3C61F170" w:rsidR="00544DF7" w:rsidRPr="00C8214F" w:rsidRDefault="00544DF7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Missives</w:t>
      </w:r>
    </w:p>
    <w:p w14:paraId="0C28A3D4" w14:textId="1478341A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9B7A673" w14:textId="77777777" w:rsidR="009E40DB" w:rsidRDefault="009E40DB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Upcoming email missives have been assigned as follows:</w:t>
      </w:r>
    </w:p>
    <w:p w14:paraId="61AC50B1" w14:textId="290FB8F1" w:rsidR="003334AB" w:rsidRDefault="003334AB" w:rsidP="003334AB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</w:t>
      </w:r>
      <w:r w:rsidRPr="00134169">
        <w:rPr>
          <w:rFonts w:ascii="Arial" w:hAnsi="Arial" w:cs="Arial"/>
          <w:sz w:val="24"/>
          <w:szCs w:val="24"/>
        </w:rPr>
        <w:t xml:space="preserve">: </w:t>
      </w:r>
      <w:r w:rsidR="00D46440">
        <w:rPr>
          <w:rFonts w:ascii="Arial" w:hAnsi="Arial" w:cs="Arial"/>
          <w:sz w:val="24"/>
          <w:szCs w:val="24"/>
        </w:rPr>
        <w:t>Tony</w:t>
      </w:r>
    </w:p>
    <w:p w14:paraId="41CF3905" w14:textId="178B2E2A" w:rsidR="00B67DD3" w:rsidRDefault="00B67DD3" w:rsidP="003334AB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August: </w:t>
      </w:r>
      <w:r w:rsidR="00D46440">
        <w:rPr>
          <w:rFonts w:ascii="Arial" w:hAnsi="Arial" w:cs="Arial"/>
          <w:sz w:val="24"/>
          <w:szCs w:val="24"/>
        </w:rPr>
        <w:t>Crystal</w:t>
      </w:r>
      <w:r w:rsidR="00B227BE">
        <w:rPr>
          <w:rFonts w:ascii="Arial" w:hAnsi="Arial" w:cs="Arial"/>
          <w:sz w:val="24"/>
          <w:szCs w:val="24"/>
        </w:rPr>
        <w:t xml:space="preserve"> (self-introduction)</w:t>
      </w:r>
    </w:p>
    <w:p w14:paraId="585D89F8" w14:textId="46AD3451" w:rsidR="00D46440" w:rsidRDefault="00D46440" w:rsidP="003334AB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September: Jared</w:t>
      </w:r>
    </w:p>
    <w:p w14:paraId="7DBCDBB7" w14:textId="68F36BCE" w:rsidR="00DC58AB" w:rsidRPr="00134169" w:rsidRDefault="00DC58AB" w:rsidP="003334AB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October: Michael</w:t>
      </w:r>
    </w:p>
    <w:p w14:paraId="06F04BC5" w14:textId="4B977F9C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E07629C" w14:textId="108A6168" w:rsidR="00C8214F" w:rsidRPr="00C8214F" w:rsidRDefault="00C8214F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Next Meeting Date</w:t>
      </w:r>
    </w:p>
    <w:p w14:paraId="27C78D3A" w14:textId="2D81B79F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46E2886" w14:textId="05CB1FF4" w:rsidR="00C8214F" w:rsidRPr="00134169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134169">
        <w:rPr>
          <w:rFonts w:ascii="Arial" w:hAnsi="Arial" w:cs="Arial"/>
          <w:sz w:val="24"/>
          <w:szCs w:val="24"/>
        </w:rPr>
        <w:t xml:space="preserve">Call scheduled for </w:t>
      </w:r>
      <w:r w:rsidR="00B227BE">
        <w:rPr>
          <w:rFonts w:ascii="Arial" w:hAnsi="Arial" w:cs="Arial"/>
          <w:sz w:val="24"/>
          <w:szCs w:val="24"/>
        </w:rPr>
        <w:t>8/18</w:t>
      </w:r>
      <w:r w:rsidR="00720CA7" w:rsidRPr="00134169">
        <w:rPr>
          <w:rFonts w:ascii="Arial" w:hAnsi="Arial" w:cs="Arial"/>
          <w:sz w:val="24"/>
          <w:szCs w:val="24"/>
        </w:rPr>
        <w:t>/</w:t>
      </w:r>
      <w:r w:rsidRPr="00134169">
        <w:rPr>
          <w:rFonts w:ascii="Arial" w:hAnsi="Arial" w:cs="Arial"/>
          <w:sz w:val="24"/>
          <w:szCs w:val="24"/>
        </w:rPr>
        <w:t>2</w:t>
      </w:r>
      <w:r w:rsidR="00720CA7" w:rsidRPr="00134169">
        <w:rPr>
          <w:rFonts w:ascii="Arial" w:hAnsi="Arial" w:cs="Arial"/>
          <w:sz w:val="24"/>
          <w:szCs w:val="24"/>
        </w:rPr>
        <w:t>2</w:t>
      </w:r>
      <w:r w:rsidRPr="00134169">
        <w:rPr>
          <w:rFonts w:ascii="Arial" w:hAnsi="Arial" w:cs="Arial"/>
          <w:sz w:val="24"/>
          <w:szCs w:val="24"/>
        </w:rPr>
        <w:t xml:space="preserve"> at </w:t>
      </w:r>
      <w:r w:rsidR="00720CA7" w:rsidRPr="00134169">
        <w:rPr>
          <w:rFonts w:ascii="Arial" w:hAnsi="Arial" w:cs="Arial"/>
          <w:sz w:val="24"/>
          <w:szCs w:val="24"/>
        </w:rPr>
        <w:t>2</w:t>
      </w:r>
      <w:r w:rsidRPr="00134169">
        <w:rPr>
          <w:rFonts w:ascii="Arial" w:hAnsi="Arial" w:cs="Arial"/>
          <w:sz w:val="24"/>
          <w:szCs w:val="24"/>
        </w:rPr>
        <w:t xml:space="preserve"> PM Eastern</w:t>
      </w:r>
      <w:r w:rsidR="00C93ADB" w:rsidRPr="00134169">
        <w:rPr>
          <w:rFonts w:ascii="Arial" w:hAnsi="Arial" w:cs="Arial"/>
          <w:sz w:val="24"/>
          <w:szCs w:val="24"/>
        </w:rPr>
        <w:t>.</w:t>
      </w:r>
    </w:p>
    <w:p w14:paraId="770E9FFD" w14:textId="53ACFC4A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E57856A" w14:textId="77777777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721BA400" w14:textId="0A292145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Respectfully submitted by Tony Bucci, Secretary</w:t>
      </w:r>
    </w:p>
    <w:p w14:paraId="66EE0119" w14:textId="77777777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sectPr w:rsidR="00C8214F" w:rsidRPr="00C8214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0B9B" w14:textId="77777777" w:rsidR="00C23C9F" w:rsidRDefault="00C23C9F" w:rsidP="00243DAC">
      <w:r>
        <w:separator/>
      </w:r>
    </w:p>
  </w:endnote>
  <w:endnote w:type="continuationSeparator" w:id="0">
    <w:p w14:paraId="7915198C" w14:textId="77777777" w:rsidR="00C23C9F" w:rsidRDefault="00C23C9F" w:rsidP="0024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4500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C473EE" w14:textId="4DDC67F3" w:rsidR="00243DAC" w:rsidRDefault="00243D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E48657" w14:textId="77777777" w:rsidR="00243DAC" w:rsidRDefault="00243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FE785" w14:textId="77777777" w:rsidR="00C23C9F" w:rsidRDefault="00C23C9F" w:rsidP="00243DAC">
      <w:r>
        <w:separator/>
      </w:r>
    </w:p>
  </w:footnote>
  <w:footnote w:type="continuationSeparator" w:id="0">
    <w:p w14:paraId="1F98CCDC" w14:textId="77777777" w:rsidR="00C23C9F" w:rsidRDefault="00C23C9F" w:rsidP="00243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7A38"/>
    <w:multiLevelType w:val="hybridMultilevel"/>
    <w:tmpl w:val="5ED2F1FC"/>
    <w:lvl w:ilvl="0" w:tplc="47C81F5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3E"/>
    <w:rsid w:val="000021D9"/>
    <w:rsid w:val="0001267B"/>
    <w:rsid w:val="00020B0D"/>
    <w:rsid w:val="00024AC5"/>
    <w:rsid w:val="00047034"/>
    <w:rsid w:val="00047975"/>
    <w:rsid w:val="0009273A"/>
    <w:rsid w:val="000A12F5"/>
    <w:rsid w:val="000A5085"/>
    <w:rsid w:val="000B5FCF"/>
    <w:rsid w:val="000B6657"/>
    <w:rsid w:val="000B6ED9"/>
    <w:rsid w:val="000E656F"/>
    <w:rsid w:val="000F48E0"/>
    <w:rsid w:val="0010406E"/>
    <w:rsid w:val="0010615D"/>
    <w:rsid w:val="00106563"/>
    <w:rsid w:val="00110407"/>
    <w:rsid w:val="0011187A"/>
    <w:rsid w:val="001155F9"/>
    <w:rsid w:val="00134169"/>
    <w:rsid w:val="001358A1"/>
    <w:rsid w:val="00142129"/>
    <w:rsid w:val="0014742C"/>
    <w:rsid w:val="0015728A"/>
    <w:rsid w:val="0016456A"/>
    <w:rsid w:val="00165BCD"/>
    <w:rsid w:val="00176A65"/>
    <w:rsid w:val="00180960"/>
    <w:rsid w:val="00195D4D"/>
    <w:rsid w:val="001A37A3"/>
    <w:rsid w:val="001C53B1"/>
    <w:rsid w:val="001D2F17"/>
    <w:rsid w:val="001E4A6E"/>
    <w:rsid w:val="001F272D"/>
    <w:rsid w:val="001F79B6"/>
    <w:rsid w:val="0020212E"/>
    <w:rsid w:val="00203C86"/>
    <w:rsid w:val="00207333"/>
    <w:rsid w:val="00240BDA"/>
    <w:rsid w:val="00243DAC"/>
    <w:rsid w:val="0027707F"/>
    <w:rsid w:val="00280519"/>
    <w:rsid w:val="00292DBF"/>
    <w:rsid w:val="002D661F"/>
    <w:rsid w:val="002D791E"/>
    <w:rsid w:val="002E5517"/>
    <w:rsid w:val="002F4A0D"/>
    <w:rsid w:val="00315361"/>
    <w:rsid w:val="00315FC2"/>
    <w:rsid w:val="003334AB"/>
    <w:rsid w:val="003416BC"/>
    <w:rsid w:val="0035175F"/>
    <w:rsid w:val="00364379"/>
    <w:rsid w:val="003708AF"/>
    <w:rsid w:val="00377713"/>
    <w:rsid w:val="003808F3"/>
    <w:rsid w:val="00383B0D"/>
    <w:rsid w:val="00386F95"/>
    <w:rsid w:val="0038763E"/>
    <w:rsid w:val="0039249E"/>
    <w:rsid w:val="00395195"/>
    <w:rsid w:val="003B68AD"/>
    <w:rsid w:val="003B70E7"/>
    <w:rsid w:val="003C7028"/>
    <w:rsid w:val="003D2882"/>
    <w:rsid w:val="003D378E"/>
    <w:rsid w:val="003D38CF"/>
    <w:rsid w:val="003E00A3"/>
    <w:rsid w:val="003E2441"/>
    <w:rsid w:val="003E4065"/>
    <w:rsid w:val="00411646"/>
    <w:rsid w:val="004208D1"/>
    <w:rsid w:val="004240BC"/>
    <w:rsid w:val="00433F6F"/>
    <w:rsid w:val="00436E10"/>
    <w:rsid w:val="00443899"/>
    <w:rsid w:val="00445E99"/>
    <w:rsid w:val="004509C9"/>
    <w:rsid w:val="00455A7F"/>
    <w:rsid w:val="0045767F"/>
    <w:rsid w:val="00460D42"/>
    <w:rsid w:val="004618D8"/>
    <w:rsid w:val="00462F9F"/>
    <w:rsid w:val="00476163"/>
    <w:rsid w:val="0048274A"/>
    <w:rsid w:val="00483455"/>
    <w:rsid w:val="00483CDD"/>
    <w:rsid w:val="0048537E"/>
    <w:rsid w:val="004858D9"/>
    <w:rsid w:val="00486079"/>
    <w:rsid w:val="00486FFA"/>
    <w:rsid w:val="004870EF"/>
    <w:rsid w:val="004A42D3"/>
    <w:rsid w:val="004A5A57"/>
    <w:rsid w:val="004A6927"/>
    <w:rsid w:val="004C2939"/>
    <w:rsid w:val="004C2D5B"/>
    <w:rsid w:val="004C3802"/>
    <w:rsid w:val="004C410C"/>
    <w:rsid w:val="004C5056"/>
    <w:rsid w:val="004E3628"/>
    <w:rsid w:val="004E7926"/>
    <w:rsid w:val="004F2E56"/>
    <w:rsid w:val="005052E8"/>
    <w:rsid w:val="005073F5"/>
    <w:rsid w:val="00525CF1"/>
    <w:rsid w:val="0053544D"/>
    <w:rsid w:val="00536A88"/>
    <w:rsid w:val="00544DF7"/>
    <w:rsid w:val="00547774"/>
    <w:rsid w:val="00552475"/>
    <w:rsid w:val="00562225"/>
    <w:rsid w:val="005653E3"/>
    <w:rsid w:val="00565909"/>
    <w:rsid w:val="00567C78"/>
    <w:rsid w:val="00571DAD"/>
    <w:rsid w:val="0058703F"/>
    <w:rsid w:val="0059714F"/>
    <w:rsid w:val="005A0EEA"/>
    <w:rsid w:val="005A4B84"/>
    <w:rsid w:val="005B145F"/>
    <w:rsid w:val="005B39D7"/>
    <w:rsid w:val="005B6411"/>
    <w:rsid w:val="005C3AFB"/>
    <w:rsid w:val="005C57FA"/>
    <w:rsid w:val="005C7BB3"/>
    <w:rsid w:val="005E4E37"/>
    <w:rsid w:val="005F5D0A"/>
    <w:rsid w:val="005F6FD4"/>
    <w:rsid w:val="006009E7"/>
    <w:rsid w:val="006122EC"/>
    <w:rsid w:val="00613860"/>
    <w:rsid w:val="006148A8"/>
    <w:rsid w:val="006205B1"/>
    <w:rsid w:val="0063091A"/>
    <w:rsid w:val="00631FAE"/>
    <w:rsid w:val="00647120"/>
    <w:rsid w:val="006534CE"/>
    <w:rsid w:val="006606CF"/>
    <w:rsid w:val="00666680"/>
    <w:rsid w:val="00666757"/>
    <w:rsid w:val="00667F99"/>
    <w:rsid w:val="00676B40"/>
    <w:rsid w:val="006834F0"/>
    <w:rsid w:val="0068469E"/>
    <w:rsid w:val="006945F8"/>
    <w:rsid w:val="006A472A"/>
    <w:rsid w:val="006C241A"/>
    <w:rsid w:val="006D4E1C"/>
    <w:rsid w:val="006E562B"/>
    <w:rsid w:val="006F0AB8"/>
    <w:rsid w:val="006F32EA"/>
    <w:rsid w:val="00707ED3"/>
    <w:rsid w:val="00717D52"/>
    <w:rsid w:val="00720CA7"/>
    <w:rsid w:val="0072100D"/>
    <w:rsid w:val="00722383"/>
    <w:rsid w:val="00724DEE"/>
    <w:rsid w:val="00733396"/>
    <w:rsid w:val="00735A77"/>
    <w:rsid w:val="00761525"/>
    <w:rsid w:val="007619D3"/>
    <w:rsid w:val="0076493A"/>
    <w:rsid w:val="007718C9"/>
    <w:rsid w:val="00777AFE"/>
    <w:rsid w:val="007C32D6"/>
    <w:rsid w:val="007C3ABF"/>
    <w:rsid w:val="007D0A78"/>
    <w:rsid w:val="007D6859"/>
    <w:rsid w:val="007E405E"/>
    <w:rsid w:val="007F7090"/>
    <w:rsid w:val="008176D4"/>
    <w:rsid w:val="00827687"/>
    <w:rsid w:val="0084497D"/>
    <w:rsid w:val="008560D8"/>
    <w:rsid w:val="008623D3"/>
    <w:rsid w:val="00870BBD"/>
    <w:rsid w:val="00885D50"/>
    <w:rsid w:val="008A3336"/>
    <w:rsid w:val="008A34FE"/>
    <w:rsid w:val="008A5B32"/>
    <w:rsid w:val="008C24F5"/>
    <w:rsid w:val="008C5B1A"/>
    <w:rsid w:val="008E099D"/>
    <w:rsid w:val="008F0D3C"/>
    <w:rsid w:val="008F3BAD"/>
    <w:rsid w:val="008F4EA5"/>
    <w:rsid w:val="0091328C"/>
    <w:rsid w:val="009148B5"/>
    <w:rsid w:val="009275B0"/>
    <w:rsid w:val="00937EE6"/>
    <w:rsid w:val="00943E08"/>
    <w:rsid w:val="0094774C"/>
    <w:rsid w:val="00964575"/>
    <w:rsid w:val="009677E4"/>
    <w:rsid w:val="009703D7"/>
    <w:rsid w:val="0097566E"/>
    <w:rsid w:val="00987AE6"/>
    <w:rsid w:val="009A6CB1"/>
    <w:rsid w:val="009D020B"/>
    <w:rsid w:val="009D0934"/>
    <w:rsid w:val="009D66B9"/>
    <w:rsid w:val="009D6C71"/>
    <w:rsid w:val="009E40DB"/>
    <w:rsid w:val="00A021B0"/>
    <w:rsid w:val="00A10DB7"/>
    <w:rsid w:val="00A137DF"/>
    <w:rsid w:val="00A13839"/>
    <w:rsid w:val="00A2706B"/>
    <w:rsid w:val="00A37453"/>
    <w:rsid w:val="00A43709"/>
    <w:rsid w:val="00A53070"/>
    <w:rsid w:val="00A5483B"/>
    <w:rsid w:val="00A67261"/>
    <w:rsid w:val="00A77141"/>
    <w:rsid w:val="00A82576"/>
    <w:rsid w:val="00A9368A"/>
    <w:rsid w:val="00A94902"/>
    <w:rsid w:val="00A94BC8"/>
    <w:rsid w:val="00AB02CF"/>
    <w:rsid w:val="00AB08EA"/>
    <w:rsid w:val="00AB3214"/>
    <w:rsid w:val="00AB568D"/>
    <w:rsid w:val="00AC05C7"/>
    <w:rsid w:val="00AC2A76"/>
    <w:rsid w:val="00AC7A6E"/>
    <w:rsid w:val="00AD0F96"/>
    <w:rsid w:val="00AD671B"/>
    <w:rsid w:val="00AD74A6"/>
    <w:rsid w:val="00AE0D6E"/>
    <w:rsid w:val="00AE21E8"/>
    <w:rsid w:val="00AE57B7"/>
    <w:rsid w:val="00AF1955"/>
    <w:rsid w:val="00AF7356"/>
    <w:rsid w:val="00B01FCF"/>
    <w:rsid w:val="00B03C9B"/>
    <w:rsid w:val="00B0534A"/>
    <w:rsid w:val="00B227BE"/>
    <w:rsid w:val="00B3577B"/>
    <w:rsid w:val="00B441FC"/>
    <w:rsid w:val="00B5221E"/>
    <w:rsid w:val="00B67DD3"/>
    <w:rsid w:val="00B70877"/>
    <w:rsid w:val="00B87B59"/>
    <w:rsid w:val="00B90D88"/>
    <w:rsid w:val="00B94496"/>
    <w:rsid w:val="00B94BF9"/>
    <w:rsid w:val="00BA4AC7"/>
    <w:rsid w:val="00BA63B3"/>
    <w:rsid w:val="00BB3F2B"/>
    <w:rsid w:val="00BD2C7E"/>
    <w:rsid w:val="00BD56FC"/>
    <w:rsid w:val="00BE280F"/>
    <w:rsid w:val="00BF169F"/>
    <w:rsid w:val="00BF5660"/>
    <w:rsid w:val="00C076E9"/>
    <w:rsid w:val="00C20E72"/>
    <w:rsid w:val="00C23C9F"/>
    <w:rsid w:val="00C52E9B"/>
    <w:rsid w:val="00C54837"/>
    <w:rsid w:val="00C67B3D"/>
    <w:rsid w:val="00C750DB"/>
    <w:rsid w:val="00C8214F"/>
    <w:rsid w:val="00C82F5D"/>
    <w:rsid w:val="00C93ADB"/>
    <w:rsid w:val="00CA01A1"/>
    <w:rsid w:val="00CB3070"/>
    <w:rsid w:val="00CC3EE9"/>
    <w:rsid w:val="00CE4D1E"/>
    <w:rsid w:val="00CF5084"/>
    <w:rsid w:val="00D0147C"/>
    <w:rsid w:val="00D33D4D"/>
    <w:rsid w:val="00D35F0B"/>
    <w:rsid w:val="00D46440"/>
    <w:rsid w:val="00D759C7"/>
    <w:rsid w:val="00D80B1D"/>
    <w:rsid w:val="00D91380"/>
    <w:rsid w:val="00D92C61"/>
    <w:rsid w:val="00D92EDC"/>
    <w:rsid w:val="00D9633E"/>
    <w:rsid w:val="00DA0C1E"/>
    <w:rsid w:val="00DA6024"/>
    <w:rsid w:val="00DB455D"/>
    <w:rsid w:val="00DB5C34"/>
    <w:rsid w:val="00DC58AB"/>
    <w:rsid w:val="00DD45AE"/>
    <w:rsid w:val="00DE6281"/>
    <w:rsid w:val="00DF22C4"/>
    <w:rsid w:val="00DF69BB"/>
    <w:rsid w:val="00E00132"/>
    <w:rsid w:val="00E00BE1"/>
    <w:rsid w:val="00E1419A"/>
    <w:rsid w:val="00E17BFF"/>
    <w:rsid w:val="00E21DC4"/>
    <w:rsid w:val="00E33D6E"/>
    <w:rsid w:val="00E50CEE"/>
    <w:rsid w:val="00E52AE9"/>
    <w:rsid w:val="00E636F3"/>
    <w:rsid w:val="00E73D38"/>
    <w:rsid w:val="00E760FB"/>
    <w:rsid w:val="00E770BA"/>
    <w:rsid w:val="00E77D44"/>
    <w:rsid w:val="00E91475"/>
    <w:rsid w:val="00E94423"/>
    <w:rsid w:val="00EA43E5"/>
    <w:rsid w:val="00EB28C6"/>
    <w:rsid w:val="00EB6532"/>
    <w:rsid w:val="00EC1157"/>
    <w:rsid w:val="00EF24DB"/>
    <w:rsid w:val="00EF4A91"/>
    <w:rsid w:val="00EF60BC"/>
    <w:rsid w:val="00F112F9"/>
    <w:rsid w:val="00F175AE"/>
    <w:rsid w:val="00F3248D"/>
    <w:rsid w:val="00F32718"/>
    <w:rsid w:val="00F46DD2"/>
    <w:rsid w:val="00F47FB5"/>
    <w:rsid w:val="00F54AF3"/>
    <w:rsid w:val="00F62C04"/>
    <w:rsid w:val="00F73E46"/>
    <w:rsid w:val="00F74732"/>
    <w:rsid w:val="00F74D7B"/>
    <w:rsid w:val="00F81DD0"/>
    <w:rsid w:val="00F837B9"/>
    <w:rsid w:val="00F93648"/>
    <w:rsid w:val="00FA79D1"/>
    <w:rsid w:val="00FC187D"/>
    <w:rsid w:val="00FE5E46"/>
    <w:rsid w:val="00FF0B90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A51F"/>
  <w15:chartTrackingRefBased/>
  <w15:docId w15:val="{F5A9CE06-2090-4D6D-A1A8-E0A91E0B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A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6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43DAC"/>
  </w:style>
  <w:style w:type="paragraph" w:styleId="Footer">
    <w:name w:val="footer"/>
    <w:basedOn w:val="Normal"/>
    <w:link w:val="Foot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43DAC"/>
  </w:style>
  <w:style w:type="character" w:customStyle="1" w:styleId="size">
    <w:name w:val="size"/>
    <w:basedOn w:val="DefaultParagraphFont"/>
    <w:rsid w:val="003334AB"/>
  </w:style>
  <w:style w:type="character" w:customStyle="1" w:styleId="highlight">
    <w:name w:val="highlight"/>
    <w:basedOn w:val="DefaultParagraphFont"/>
    <w:rsid w:val="0033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Bucci</dc:creator>
  <cp:keywords/>
  <dc:description/>
  <cp:lastModifiedBy>Tony Bucci</cp:lastModifiedBy>
  <cp:revision>46</cp:revision>
  <cp:lastPrinted>2022-07-08T21:16:00Z</cp:lastPrinted>
  <dcterms:created xsi:type="dcterms:W3CDTF">2022-08-05T21:47:00Z</dcterms:created>
  <dcterms:modified xsi:type="dcterms:W3CDTF">2022-08-09T21:35:00Z</dcterms:modified>
</cp:coreProperties>
</file>